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附件5: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湖北工业大学2023年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博士研究生报名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专家推荐书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考生姓名：          报考专业：             研究方向：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报考导师：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硕士毕业单位：</w:t>
      </w:r>
    </w:p>
    <w:tbl>
      <w:tblPr>
        <w:tblStyle w:val="5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9" w:hRule="atLeast"/>
        </w:trPr>
        <w:tc>
          <w:tcPr>
            <w:tcW w:w="87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专家推荐意见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auto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推荐人所在单位名称（盖章）：</w:t>
            </w:r>
          </w:p>
          <w:p>
            <w:pPr>
              <w:spacing w:line="480" w:lineRule="auto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推荐人职称：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推荐人签名：</w:t>
            </w:r>
          </w:p>
          <w:p>
            <w:pPr>
              <w:spacing w:line="480" w:lineRule="auto"/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联系方式：                         填写日期：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注：请推荐人用信封封好并在封口处签名，由考生</w:t>
      </w:r>
      <w:r>
        <w:rPr>
          <w:rFonts w:hint="eastAsia" w:ascii="宋体" w:hAnsi="宋体" w:cs="宋体"/>
          <w:sz w:val="21"/>
          <w:szCs w:val="21"/>
          <w:lang w:eastAsia="zh-CN"/>
        </w:rPr>
        <w:t>在资格审核</w:t>
      </w:r>
      <w:r>
        <w:rPr>
          <w:rFonts w:hint="eastAsia" w:ascii="宋体" w:hAnsi="宋体" w:eastAsia="宋体" w:cs="宋体"/>
          <w:sz w:val="21"/>
          <w:szCs w:val="21"/>
        </w:rPr>
        <w:t>时提交</w:t>
      </w:r>
      <w:r>
        <w:rPr>
          <w:rFonts w:hint="eastAsia" w:ascii="宋体" w:hAnsi="宋体" w:cs="宋体"/>
          <w:sz w:val="21"/>
          <w:szCs w:val="21"/>
          <w:lang w:eastAsia="zh-CN"/>
        </w:rPr>
        <w:t>招生学院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页面不够可另附页。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zgyOTRkZmVlZmI5MDQ4NzM1MDljNzE3MzlmMmEifQ=="/>
  </w:docVars>
  <w:rsids>
    <w:rsidRoot w:val="4C9A39E5"/>
    <w:rsid w:val="07D93108"/>
    <w:rsid w:val="0C2D2D0D"/>
    <w:rsid w:val="0E8424AC"/>
    <w:rsid w:val="14CB202B"/>
    <w:rsid w:val="21902632"/>
    <w:rsid w:val="3B471B5C"/>
    <w:rsid w:val="40444023"/>
    <w:rsid w:val="42D42B94"/>
    <w:rsid w:val="4C9A39E5"/>
    <w:rsid w:val="549F7EBB"/>
    <w:rsid w:val="61417BBD"/>
    <w:rsid w:val="635164BA"/>
    <w:rsid w:val="68853B54"/>
    <w:rsid w:val="6D064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9">
    <w:name w:val="列表段落1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0</Lines>
  <Paragraphs>0</Paragraphs>
  <TotalTime>6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2023-02-01T08:18:00Z</dcterms:created>
  <dc:creator>小鱼</dc:creator>
  <cp:lastModifiedBy>小鱼</cp:lastModifiedBy>
  <dcterms:modified xsi:type="dcterms:W3CDTF">2023-02-01T08:53:49Z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7BD7EDEA6E8A4FB2AE1CA4BA60BA0CA8</vt:lpwstr>
  </property>
</Properties>
</file>