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8103A">
      <w:pPr>
        <w:spacing w:line="480" w:lineRule="auto"/>
        <w:jc w:val="center"/>
        <w:rPr>
          <w:rFonts w:hint="eastAsia" w:eastAsia="隶书"/>
          <w:sz w:val="44"/>
        </w:rPr>
      </w:pPr>
      <w:r>
        <w:rPr>
          <w:rFonts w:hint="eastAsia" w:eastAsia="隶书"/>
          <w:sz w:val="44"/>
          <w:lang w:val="en-US" w:eastAsia="zh-CN"/>
        </w:rPr>
        <w:t>赣</w:t>
      </w:r>
      <w:r>
        <w:rPr>
          <w:rFonts w:hint="eastAsia" w:eastAsia="隶书"/>
          <w:sz w:val="44"/>
        </w:rPr>
        <w:t xml:space="preserve"> </w:t>
      </w:r>
      <w:r>
        <w:rPr>
          <w:rFonts w:hint="eastAsia" w:eastAsia="隶书"/>
          <w:sz w:val="44"/>
          <w:lang w:val="en-US" w:eastAsia="zh-CN"/>
        </w:rPr>
        <w:t>南</w:t>
      </w:r>
      <w:r>
        <w:rPr>
          <w:rFonts w:hint="eastAsia" w:eastAsia="隶书"/>
          <w:sz w:val="44"/>
        </w:rPr>
        <w:t xml:space="preserve"> 师 范 大 学</w:t>
      </w:r>
    </w:p>
    <w:p w14:paraId="17475358">
      <w:pPr>
        <w:spacing w:line="480" w:lineRule="auto"/>
        <w:ind w:firstLine="420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报考攻读博士学位研究生专家推荐书</w:t>
      </w:r>
    </w:p>
    <w:p w14:paraId="66641197">
      <w:pPr>
        <w:spacing w:line="480" w:lineRule="auto"/>
        <w:ind w:firstLine="420"/>
        <w:jc w:val="center"/>
        <w:rPr>
          <w:rFonts w:hint="eastAsia" w:eastAsia="方正小标宋简体"/>
          <w:sz w:val="36"/>
        </w:rPr>
      </w:pPr>
    </w:p>
    <w:p w14:paraId="1751C436">
      <w:pPr>
        <w:spacing w:line="480" w:lineRule="auto"/>
        <w:ind w:firstLine="42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  <w:u w:val="single"/>
        </w:rPr>
        <w:t>致考生：</w:t>
      </w:r>
    </w:p>
    <w:p w14:paraId="76EE7F05">
      <w:pPr>
        <w:spacing w:line="48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考生必须向我校提交</w:t>
      </w:r>
      <w:r>
        <w:rPr>
          <w:rFonts w:hint="eastAsia" w:ascii="宋体" w:hAnsi="宋体"/>
          <w:sz w:val="24"/>
          <w:lang w:val="en-US" w:eastAsia="zh-CN"/>
        </w:rPr>
        <w:t>至少</w:t>
      </w:r>
      <w:r>
        <w:rPr>
          <w:rFonts w:hint="eastAsia" w:ascii="宋体" w:hAnsi="宋体"/>
          <w:sz w:val="24"/>
        </w:rPr>
        <w:t>两份《专家推荐书》。考生在下栏中填好自己报考的一些信息后，将此表分送</w:t>
      </w:r>
      <w:r>
        <w:rPr>
          <w:rFonts w:hint="eastAsia" w:ascii="宋体" w:hAnsi="宋体"/>
          <w:sz w:val="24"/>
          <w:lang w:val="en-US" w:eastAsia="zh-CN"/>
        </w:rPr>
        <w:t>至少</w:t>
      </w:r>
      <w:r>
        <w:rPr>
          <w:rFonts w:hint="eastAsia" w:ascii="宋体" w:hAnsi="宋体"/>
          <w:sz w:val="24"/>
        </w:rPr>
        <w:t>两位了解和熟悉自己、拟报考</w:t>
      </w:r>
      <w:r>
        <w:rPr>
          <w:rFonts w:hint="eastAsia" w:ascii="宋体" w:hAnsi="宋体"/>
          <w:sz w:val="24"/>
          <w:lang w:val="en-US" w:eastAsia="zh-CN"/>
        </w:rPr>
        <w:t>学科</w:t>
      </w:r>
      <w:r>
        <w:rPr>
          <w:rFonts w:hint="eastAsia" w:ascii="宋体" w:hAnsi="宋体"/>
          <w:sz w:val="24"/>
        </w:rPr>
        <w:t>专业</w:t>
      </w:r>
      <w:r>
        <w:rPr>
          <w:rFonts w:hint="eastAsia" w:ascii="宋体" w:hAnsi="宋体"/>
          <w:sz w:val="24"/>
          <w:lang w:val="en-US" w:eastAsia="zh-CN"/>
        </w:rPr>
        <w:t>领域内的教授（或</w:t>
      </w:r>
      <w:r>
        <w:rPr>
          <w:rFonts w:hint="eastAsia" w:ascii="宋体" w:hAnsi="宋体"/>
          <w:sz w:val="24"/>
        </w:rPr>
        <w:t>正高</w:t>
      </w:r>
      <w:r>
        <w:rPr>
          <w:rFonts w:hint="eastAsia" w:ascii="宋体" w:hAnsi="宋体"/>
          <w:sz w:val="24"/>
          <w:lang w:val="en-US" w:eastAsia="zh-CN"/>
        </w:rPr>
        <w:t>级专业技术职称</w:t>
      </w:r>
      <w:r>
        <w:rPr>
          <w:rFonts w:hint="eastAsia" w:ascii="宋体" w:hAnsi="宋体"/>
          <w:sz w:val="24"/>
        </w:rPr>
        <w:t>的专家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其中一份原则上为硕士阶段指导教师的推荐书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b/>
          <w:bCs/>
          <w:sz w:val="24"/>
          <w:highlight w:val="none"/>
        </w:rPr>
        <w:t>此推荐书须由推荐专家所在单位盖章。</w:t>
      </w:r>
    </w:p>
    <w:p w14:paraId="259BAB0B">
      <w:pPr>
        <w:spacing w:line="720" w:lineRule="auto"/>
        <w:ind w:firstLine="420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（以下栏目由考生填写）</w:t>
      </w:r>
    </w:p>
    <w:p w14:paraId="76F320AA">
      <w:pPr>
        <w:spacing w:line="720" w:lineRule="auto"/>
        <w:ind w:firstLine="420"/>
        <w:rPr>
          <w:rFonts w:hint="default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8"/>
        </w:rPr>
        <w:t>考生姓名：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35D35E61">
      <w:pPr>
        <w:spacing w:line="72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</w:rPr>
        <w:t>通信地址：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</w:p>
    <w:p w14:paraId="1BD56161">
      <w:pPr>
        <w:spacing w:line="720" w:lineRule="auto"/>
        <w:ind w:firstLine="42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8"/>
        </w:rPr>
        <w:t>报考单位：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</w:p>
    <w:p w14:paraId="737D4CBD">
      <w:pPr>
        <w:spacing w:line="720" w:lineRule="auto"/>
        <w:ind w:firstLine="42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8"/>
        </w:rPr>
        <w:t>报考专业：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</w:p>
    <w:p w14:paraId="41343FFB">
      <w:pPr>
        <w:spacing w:line="720" w:lineRule="auto"/>
        <w:ind w:firstLine="42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8"/>
        </w:rPr>
        <w:t>报考导师：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</w:p>
    <w:p w14:paraId="59F6C9A7">
      <w:pPr>
        <w:spacing w:line="720" w:lineRule="auto"/>
        <w:ind w:firstLine="420"/>
        <w:rPr>
          <w:rFonts w:hint="eastAsia" w:ascii="宋体" w:hAnsi="宋体"/>
          <w:sz w:val="24"/>
        </w:rPr>
      </w:pPr>
    </w:p>
    <w:p w14:paraId="6F7334E4">
      <w:pPr>
        <w:spacing w:line="720" w:lineRule="auto"/>
        <w:ind w:firstLine="420"/>
        <w:rPr>
          <w:rFonts w:hint="eastAsia" w:ascii="宋体" w:hAnsi="宋体"/>
          <w:sz w:val="24"/>
        </w:rPr>
      </w:pPr>
    </w:p>
    <w:p w14:paraId="675A943D">
      <w:pPr>
        <w:spacing w:line="720" w:lineRule="auto"/>
        <w:ind w:firstLine="420"/>
        <w:rPr>
          <w:rFonts w:hint="eastAsia" w:ascii="宋体" w:hAnsi="宋体"/>
          <w:sz w:val="24"/>
        </w:rPr>
      </w:pPr>
    </w:p>
    <w:p w14:paraId="581C3425">
      <w:pPr>
        <w:spacing w:line="500" w:lineRule="exact"/>
        <w:rPr>
          <w:rFonts w:hint="eastAsia" w:ascii="宋体" w:hAnsi="宋体"/>
          <w:sz w:val="28"/>
          <w:u w:val="single"/>
        </w:rPr>
      </w:pPr>
    </w:p>
    <w:p w14:paraId="569CC54D">
      <w:pPr>
        <w:spacing w:line="500" w:lineRule="exact"/>
        <w:rPr>
          <w:rFonts w:hint="eastAsia" w:ascii="宋体" w:hAnsi="宋体"/>
          <w:b/>
          <w:bCs/>
          <w:sz w:val="28"/>
          <w:u w:val="single"/>
        </w:rPr>
      </w:pPr>
      <w:r>
        <w:rPr>
          <w:rFonts w:hint="eastAsia" w:ascii="宋体" w:hAnsi="宋体"/>
          <w:b/>
          <w:bCs/>
          <w:sz w:val="28"/>
          <w:u w:val="single"/>
        </w:rPr>
        <w:t>致推荐人：</w:t>
      </w:r>
    </w:p>
    <w:p w14:paraId="648B5776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非常感谢您愿意为报考我校博士生考生作推荐人。请您对该考生以往的科研工作及其学术水平、科研能力、思想道德品质等作出如实、简要的评价。</w:t>
      </w:r>
    </w:p>
    <w:p w14:paraId="13862298">
      <w:pPr>
        <w:spacing w:afterLines="50" w:line="500" w:lineRule="exact"/>
        <w:ind w:firstLine="42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（以下栏目由推荐人填写）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97"/>
        <w:gridCol w:w="2097"/>
        <w:gridCol w:w="2097"/>
      </w:tblGrid>
      <w:tr w14:paraId="162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97" w:type="dxa"/>
            <w:vAlign w:val="center"/>
          </w:tcPr>
          <w:p w14:paraId="32D32B95">
            <w:pPr>
              <w:pStyle w:val="2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097" w:type="dxa"/>
            <w:vAlign w:val="center"/>
          </w:tcPr>
          <w:p w14:paraId="45EEC1FC">
            <w:pPr>
              <w:pStyle w:val="2"/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097" w:type="dxa"/>
            <w:vAlign w:val="center"/>
          </w:tcPr>
          <w:p w14:paraId="3DE79936">
            <w:pPr>
              <w:pStyle w:val="2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2097" w:type="dxa"/>
            <w:vAlign w:val="center"/>
          </w:tcPr>
          <w:p w14:paraId="6AE3C8FC">
            <w:pPr>
              <w:pStyle w:val="2"/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212E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388" w:type="dxa"/>
            <w:gridSpan w:val="4"/>
            <w:vAlign w:val="center"/>
          </w:tcPr>
          <w:p w14:paraId="0DC5ECAC">
            <w:pPr>
              <w:pStyle w:val="2"/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工 作 单 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单位盖章：</w:t>
            </w:r>
          </w:p>
        </w:tc>
      </w:tr>
      <w:tr w14:paraId="7EBD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97" w:type="dxa"/>
            <w:vAlign w:val="center"/>
          </w:tcPr>
          <w:p w14:paraId="333DCBA5">
            <w:pPr>
              <w:pStyle w:val="2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2097" w:type="dxa"/>
            <w:vAlign w:val="center"/>
          </w:tcPr>
          <w:p w14:paraId="389F2CE4">
            <w:pPr>
              <w:pStyle w:val="2"/>
              <w:ind w:firstLine="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097" w:type="dxa"/>
            <w:vAlign w:val="center"/>
          </w:tcPr>
          <w:p w14:paraId="5C949D51">
            <w:pPr>
              <w:pStyle w:val="2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097" w:type="dxa"/>
            <w:vAlign w:val="center"/>
          </w:tcPr>
          <w:p w14:paraId="39C7B417">
            <w:pPr>
              <w:pStyle w:val="2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14:paraId="2279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3" w:hRule="atLeast"/>
          <w:jc w:val="center"/>
        </w:trPr>
        <w:tc>
          <w:tcPr>
            <w:tcW w:w="8388" w:type="dxa"/>
            <w:gridSpan w:val="4"/>
          </w:tcPr>
          <w:p w14:paraId="2C586433">
            <w:pPr>
              <w:pStyle w:val="2"/>
              <w:ind w:firstLine="0"/>
              <w:jc w:val="center"/>
              <w:rPr>
                <w:rFonts w:hint="eastAsia"/>
                <w:sz w:val="24"/>
              </w:rPr>
            </w:pPr>
          </w:p>
          <w:p w14:paraId="50A6A9FB">
            <w:pPr>
              <w:pStyle w:val="2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  荐  意  见</w:t>
            </w:r>
          </w:p>
          <w:p w14:paraId="6CF8E3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2751B8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299399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21D13E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0E7604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47113D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39ED08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616BB0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4A8D88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0BD7BB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2A6123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649B15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4E8127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1D1A30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3581B6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3CA9A5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5A428E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7459E0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</w:p>
          <w:p w14:paraId="64F639E8">
            <w:pPr>
              <w:pStyle w:val="2"/>
              <w:ind w:firstLine="5100" w:firstLineChars="21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  字：           </w:t>
            </w:r>
          </w:p>
          <w:p w14:paraId="3C344773">
            <w:pPr>
              <w:pStyle w:val="2"/>
              <w:ind w:firstLine="3540" w:firstLineChars="1475"/>
              <w:rPr>
                <w:rFonts w:hint="eastAsia"/>
                <w:sz w:val="24"/>
              </w:rPr>
            </w:pPr>
          </w:p>
          <w:p w14:paraId="3794128B">
            <w:pPr>
              <w:pStyle w:val="2"/>
              <w:ind w:firstLine="5100" w:firstLineChars="21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</w:tc>
      </w:tr>
    </w:tbl>
    <w:p w14:paraId="54F27CEF">
      <w:pPr>
        <w:pStyle w:val="2"/>
        <w:spacing w:beforeLines="50"/>
        <w:ind w:firstLine="0"/>
        <w:rPr>
          <w:rFonts w:hint="eastAsia"/>
        </w:rPr>
      </w:pPr>
      <w:r>
        <w:rPr>
          <w:rFonts w:hint="eastAsia"/>
        </w:rPr>
        <w:t>（本栏不够，可另加附页）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5Nzg5N2ZhNTU4YTJiNWE4NWRjNWM5NzllNjMwNDQifQ=="/>
  </w:docVars>
  <w:rsids>
    <w:rsidRoot w:val="00B05934"/>
    <w:rsid w:val="00014397"/>
    <w:rsid w:val="00105C09"/>
    <w:rsid w:val="001667C5"/>
    <w:rsid w:val="00431FE6"/>
    <w:rsid w:val="00547AC0"/>
    <w:rsid w:val="006F4A95"/>
    <w:rsid w:val="00A04DB0"/>
    <w:rsid w:val="00A20D6E"/>
    <w:rsid w:val="00AC1540"/>
    <w:rsid w:val="00B05934"/>
    <w:rsid w:val="00B622BF"/>
    <w:rsid w:val="00B969E1"/>
    <w:rsid w:val="00E87599"/>
    <w:rsid w:val="00E94FDF"/>
    <w:rsid w:val="00EA3D20"/>
    <w:rsid w:val="05967723"/>
    <w:rsid w:val="060B126C"/>
    <w:rsid w:val="07573D64"/>
    <w:rsid w:val="14AA10DA"/>
    <w:rsid w:val="1D8324F6"/>
    <w:rsid w:val="2CC67518"/>
    <w:rsid w:val="2D3E2BAE"/>
    <w:rsid w:val="2FA33D75"/>
    <w:rsid w:val="38E5105E"/>
    <w:rsid w:val="39B21E8B"/>
    <w:rsid w:val="3C5A5888"/>
    <w:rsid w:val="41714ABE"/>
    <w:rsid w:val="41F10826"/>
    <w:rsid w:val="442C303A"/>
    <w:rsid w:val="4AE07B67"/>
    <w:rsid w:val="58C615BA"/>
    <w:rsid w:val="5AD92379"/>
    <w:rsid w:val="5FE01C28"/>
    <w:rsid w:val="5FEA46E0"/>
    <w:rsid w:val="61095105"/>
    <w:rsid w:val="682C6478"/>
    <w:rsid w:val="698D1B99"/>
    <w:rsid w:val="6B31429B"/>
    <w:rsid w:val="722515A8"/>
    <w:rsid w:val="75A16188"/>
    <w:rsid w:val="7B276391"/>
    <w:rsid w:val="7D8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40" w:lineRule="exact"/>
      <w:ind w:firstLine="4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305</Words>
  <Characters>305</Characters>
  <Lines>13</Lines>
  <Paragraphs>16</Paragraphs>
  <TotalTime>4</TotalTime>
  <ScaleCrop>false</ScaleCrop>
  <LinksUpToDate>false</LinksUpToDate>
  <CharactersWithSpaces>527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2023-02-08T01:07:00Z</dcterms:created>
  <dc:creator>xb</dc:creator>
  <cp:lastModifiedBy>黄金</cp:lastModifiedBy>
  <cp:lastPrinted>2023-05-13T03:04:00Z</cp:lastPrinted>
  <dcterms:modified xsi:type="dcterms:W3CDTF">2024-12-24T01:49:15Z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9865411C1D01499A8F4522907E5E3658_12</vt:lpwstr>
  </property>
</Properties>
</file>